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D9A2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EAST HAMPTON HOUSING AUTHORITY</w:t>
      </w:r>
      <w:r w:rsidR="00F82FCB" w:rsidRPr="00DE1E5B">
        <w:rPr>
          <w:rFonts w:ascii="Calibri" w:hAnsi="Calibri" w:cs="Calibri"/>
          <w:b/>
        </w:rPr>
        <w:t xml:space="preserve"> MEETING</w:t>
      </w:r>
    </w:p>
    <w:p w14:paraId="7A5CC3A3" w14:textId="77777777" w:rsidR="000E31D6" w:rsidRPr="00DE1E5B" w:rsidRDefault="000E31D6" w:rsidP="00F82FCB">
      <w:pPr>
        <w:jc w:val="center"/>
        <w:rPr>
          <w:rFonts w:ascii="Calibri" w:hAnsi="Calibri" w:cs="Calibri"/>
          <w:b/>
        </w:rPr>
      </w:pPr>
    </w:p>
    <w:p w14:paraId="53CA2F5D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0E87D309" w14:textId="098BC53E" w:rsidR="00EE42FD" w:rsidRDefault="00894915" w:rsidP="00E00144">
      <w:pPr>
        <w:ind w:left="6480" w:firstLine="72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 xml:space="preserve"> </w:t>
      </w:r>
      <w:r w:rsidR="00E00144">
        <w:rPr>
          <w:rFonts w:ascii="Calibri" w:hAnsi="Calibri" w:cs="Calibri"/>
          <w:b/>
          <w:highlight w:val="yellow"/>
        </w:rPr>
        <w:t xml:space="preserve">        April</w:t>
      </w:r>
      <w:r w:rsidR="006506DB">
        <w:rPr>
          <w:rFonts w:ascii="Calibri" w:hAnsi="Calibri" w:cs="Calibri"/>
          <w:b/>
          <w:highlight w:val="yellow"/>
        </w:rPr>
        <w:t xml:space="preserve">, </w:t>
      </w:r>
      <w:r w:rsidR="00E00144">
        <w:rPr>
          <w:rFonts w:ascii="Calibri" w:hAnsi="Calibri" w:cs="Calibri"/>
          <w:b/>
          <w:highlight w:val="yellow"/>
        </w:rPr>
        <w:t xml:space="preserve">18 </w:t>
      </w:r>
      <w:r w:rsidR="006506DB">
        <w:rPr>
          <w:rFonts w:ascii="Calibri" w:hAnsi="Calibri" w:cs="Calibri"/>
          <w:b/>
          <w:highlight w:val="yellow"/>
        </w:rPr>
        <w:t>201</w:t>
      </w:r>
      <w:r w:rsidR="009003F4">
        <w:rPr>
          <w:rFonts w:ascii="Calibri" w:hAnsi="Calibri" w:cs="Calibri"/>
          <w:b/>
          <w:highlight w:val="yellow"/>
        </w:rPr>
        <w:t>8</w:t>
      </w:r>
    </w:p>
    <w:p w14:paraId="4C222437" w14:textId="2DFC5C46" w:rsidR="00E00144" w:rsidRDefault="00E00144" w:rsidP="00E00144">
      <w:pPr>
        <w:ind w:left="7920" w:firstLine="72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6 pm</w:t>
      </w:r>
    </w:p>
    <w:p w14:paraId="248DF47F" w14:textId="76EEEED8" w:rsidR="00B22E1F" w:rsidRPr="00DE1E5B" w:rsidRDefault="00A11A97" w:rsidP="00E00144">
      <w:pPr>
        <w:ind w:left="7200"/>
        <w:jc w:val="center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Chatham Acres</w:t>
      </w:r>
      <w:r w:rsidR="005B4FEB" w:rsidRPr="00DE1E5B">
        <w:rPr>
          <w:rFonts w:ascii="Calibri" w:hAnsi="Calibri" w:cs="Calibri"/>
          <w:b/>
          <w:highlight w:val="yellow"/>
        </w:rPr>
        <w:t xml:space="preserve"> </w:t>
      </w:r>
    </w:p>
    <w:p w14:paraId="74E970C5" w14:textId="77777777" w:rsidR="000E31D6" w:rsidRPr="00DE1E5B" w:rsidRDefault="000E31D6" w:rsidP="00EE42FD">
      <w:pPr>
        <w:rPr>
          <w:rFonts w:ascii="Calibri" w:hAnsi="Calibri" w:cs="Calibri"/>
          <w:b/>
        </w:rPr>
      </w:pPr>
    </w:p>
    <w:p w14:paraId="3A981E18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78C7412D" w14:textId="77777777" w:rsidR="000E31D6" w:rsidRPr="00EE42FD" w:rsidRDefault="000E31D6" w:rsidP="00EE42FD">
      <w:pPr>
        <w:jc w:val="center"/>
        <w:rPr>
          <w:rFonts w:ascii="Calibri" w:hAnsi="Calibri" w:cs="Calibri"/>
          <w:b/>
          <w:u w:val="single"/>
        </w:rPr>
      </w:pPr>
      <w:r w:rsidRPr="00DE1E5B">
        <w:rPr>
          <w:rFonts w:ascii="Calibri" w:hAnsi="Calibri" w:cs="Calibri"/>
          <w:b/>
          <w:u w:val="single"/>
        </w:rPr>
        <w:t>AGENDA</w:t>
      </w:r>
    </w:p>
    <w:p w14:paraId="0F1C5FF9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4E9A9A6A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1C22AEE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CALL TO ORDER</w:t>
      </w:r>
    </w:p>
    <w:p w14:paraId="799B7D18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5D1B0AFC" w14:textId="77777777" w:rsidR="00A527DD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MINUTES</w:t>
      </w:r>
      <w:r w:rsidR="00DF7EA5">
        <w:rPr>
          <w:rFonts w:ascii="Calibri" w:hAnsi="Calibri" w:cs="Calibri"/>
          <w:b/>
        </w:rPr>
        <w:t xml:space="preserve"> </w:t>
      </w:r>
    </w:p>
    <w:p w14:paraId="71815CC1" w14:textId="1EE71E1B" w:rsidR="002C2612" w:rsidRPr="00B509B0" w:rsidRDefault="00B509B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Minutes from </w:t>
      </w:r>
      <w:r w:rsidR="00E00144">
        <w:rPr>
          <w:rFonts w:ascii="Calibri" w:hAnsi="Calibri" w:cs="Calibri"/>
        </w:rPr>
        <w:t>March 21</w:t>
      </w:r>
      <w:r>
        <w:rPr>
          <w:rFonts w:ascii="Calibri" w:hAnsi="Calibri" w:cs="Calibri"/>
        </w:rPr>
        <w:t>, 2108</w:t>
      </w:r>
    </w:p>
    <w:p w14:paraId="0AD057F2" w14:textId="2EEA8359" w:rsidR="009A0FDC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PUBLIC COMMENT</w:t>
      </w:r>
    </w:p>
    <w:p w14:paraId="75CA8DE4" w14:textId="75BDCC30" w:rsidR="000E31D6" w:rsidRDefault="000E31D6" w:rsidP="000E31D6">
      <w:pPr>
        <w:rPr>
          <w:rFonts w:ascii="Calibri" w:hAnsi="Calibri" w:cs="Calibri"/>
          <w:b/>
        </w:rPr>
      </w:pPr>
    </w:p>
    <w:p w14:paraId="0D4F4BFF" w14:textId="3623212C" w:rsidR="00CE750C" w:rsidRDefault="00CE750C" w:rsidP="000E31D6">
      <w:pPr>
        <w:rPr>
          <w:rFonts w:ascii="Calibri" w:hAnsi="Calibri" w:cs="Calibri"/>
          <w:b/>
        </w:rPr>
      </w:pPr>
    </w:p>
    <w:p w14:paraId="7CBC5CEA" w14:textId="6145653B" w:rsidR="00CE750C" w:rsidRDefault="00CE750C" w:rsidP="000E31D6">
      <w:pPr>
        <w:rPr>
          <w:rFonts w:ascii="Calibri" w:hAnsi="Calibri" w:cs="Calibri"/>
          <w:b/>
        </w:rPr>
      </w:pPr>
    </w:p>
    <w:p w14:paraId="3E497BC0" w14:textId="77777777" w:rsidR="00CE750C" w:rsidRPr="00DE1E5B" w:rsidRDefault="00CE750C" w:rsidP="000E31D6">
      <w:pPr>
        <w:rPr>
          <w:rFonts w:ascii="Calibri" w:hAnsi="Calibri" w:cs="Calibri"/>
          <w:b/>
        </w:rPr>
      </w:pPr>
    </w:p>
    <w:p w14:paraId="76B25FC2" w14:textId="77777777" w:rsidR="00D02E18" w:rsidRPr="00BC5A71" w:rsidRDefault="00BC5A71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BILLS AND COMMUNICATION</w:t>
      </w:r>
    </w:p>
    <w:p w14:paraId="3410801A" w14:textId="1C52C7B4" w:rsidR="00D02E18" w:rsidRDefault="00CE750C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Wire Transfer to STIF from Construction Fund</w:t>
      </w:r>
    </w:p>
    <w:p w14:paraId="2EC4171D" w14:textId="092C8E8C" w:rsidR="00962C97" w:rsidRDefault="00962C97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962C97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Loan Payment</w:t>
      </w:r>
    </w:p>
    <w:p w14:paraId="778FECF1" w14:textId="5D436956" w:rsidR="00CE750C" w:rsidRDefault="00CE750C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Lenard Quote</w:t>
      </w:r>
      <w:r w:rsidR="003219A3">
        <w:rPr>
          <w:rFonts w:ascii="Calibri" w:hAnsi="Calibri" w:cs="Calibri"/>
        </w:rPr>
        <w:t xml:space="preserve"> for sidewalks only at Bellwood Court</w:t>
      </w:r>
    </w:p>
    <w:p w14:paraId="17A7D1E0" w14:textId="457A7839" w:rsidR="001F64DB" w:rsidRDefault="007D0C73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Fair Housing Training payment</w:t>
      </w:r>
    </w:p>
    <w:p w14:paraId="0662F79B" w14:textId="77777777" w:rsidR="003219A3" w:rsidRDefault="003219A3" w:rsidP="000E31D6">
      <w:pPr>
        <w:rPr>
          <w:rFonts w:ascii="Calibri" w:hAnsi="Calibri" w:cs="Calibri"/>
        </w:rPr>
      </w:pPr>
    </w:p>
    <w:p w14:paraId="10BF06AA" w14:textId="0B6F5BE9" w:rsidR="00CE750C" w:rsidRDefault="00CE750C" w:rsidP="000E31D6">
      <w:pPr>
        <w:rPr>
          <w:rFonts w:ascii="Calibri" w:hAnsi="Calibri" w:cs="Calibri"/>
        </w:rPr>
      </w:pPr>
    </w:p>
    <w:p w14:paraId="4A25BD4E" w14:textId="77777777" w:rsidR="00CE750C" w:rsidRDefault="00CE750C" w:rsidP="000E31D6">
      <w:pPr>
        <w:rPr>
          <w:rFonts w:ascii="Calibri" w:hAnsi="Calibri" w:cs="Calibri"/>
        </w:rPr>
      </w:pPr>
    </w:p>
    <w:p w14:paraId="780F2B33" w14:textId="77777777" w:rsidR="000E31D6" w:rsidRPr="00DE1E5B" w:rsidRDefault="00ED24E0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CASH REPORT</w:t>
      </w:r>
    </w:p>
    <w:p w14:paraId="78F947D9" w14:textId="06586EA7" w:rsidR="00B364D7" w:rsidRDefault="003219A3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Reconciliation for March 2018</w:t>
      </w:r>
    </w:p>
    <w:p w14:paraId="0E4647A5" w14:textId="77777777" w:rsidR="00D02E18" w:rsidRPr="00DE1E5B" w:rsidRDefault="00D02E18" w:rsidP="000E31D6">
      <w:pPr>
        <w:rPr>
          <w:rFonts w:ascii="Calibri" w:hAnsi="Calibri" w:cs="Calibri"/>
        </w:rPr>
      </w:pPr>
    </w:p>
    <w:p w14:paraId="39374980" w14:textId="77777777" w:rsidR="00B364D7" w:rsidRPr="00EC0DEF" w:rsidRDefault="00992F62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OLD BUSINESS AND NEW BUSINESS</w:t>
      </w:r>
    </w:p>
    <w:p w14:paraId="04C741A4" w14:textId="7DC23C49" w:rsidR="00CE750C" w:rsidRDefault="003219A3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Brooks CPA Services</w:t>
      </w:r>
    </w:p>
    <w:p w14:paraId="58F7B140" w14:textId="3157CB94" w:rsidR="00CE750C" w:rsidRDefault="00CE750C" w:rsidP="000E31D6">
      <w:pPr>
        <w:rPr>
          <w:rFonts w:ascii="Calibri" w:hAnsi="Calibri" w:cs="Calibri"/>
        </w:rPr>
      </w:pPr>
    </w:p>
    <w:p w14:paraId="6DB8DF88" w14:textId="77777777" w:rsidR="00CE750C" w:rsidRDefault="00CE750C" w:rsidP="000E31D6">
      <w:pPr>
        <w:rPr>
          <w:rFonts w:ascii="Calibri" w:hAnsi="Calibri" w:cs="Calibri"/>
        </w:rPr>
      </w:pPr>
    </w:p>
    <w:p w14:paraId="6C6226F4" w14:textId="77777777" w:rsidR="00D02E18" w:rsidRPr="00DE1E5B" w:rsidRDefault="00D02E18" w:rsidP="000E31D6">
      <w:pPr>
        <w:rPr>
          <w:rFonts w:ascii="Calibri" w:hAnsi="Calibri" w:cs="Calibri"/>
        </w:rPr>
      </w:pPr>
    </w:p>
    <w:p w14:paraId="0C7D5BED" w14:textId="7E2CFD94" w:rsidR="00A527DD" w:rsidRPr="00DE1E5B" w:rsidRDefault="00A527DD" w:rsidP="000E31D6">
      <w:pPr>
        <w:rPr>
          <w:rFonts w:ascii="Calibri" w:hAnsi="Calibri" w:cs="Calibri"/>
        </w:rPr>
      </w:pPr>
      <w:r w:rsidRPr="00DE1E5B">
        <w:rPr>
          <w:rFonts w:ascii="Calibri" w:hAnsi="Calibri" w:cs="Calibri"/>
        </w:rPr>
        <w:t>Vacancy</w:t>
      </w:r>
      <w:r w:rsidR="00EC0DEF">
        <w:rPr>
          <w:rFonts w:ascii="Calibri" w:hAnsi="Calibri" w:cs="Calibri"/>
        </w:rPr>
        <w:t xml:space="preserve"> </w:t>
      </w:r>
      <w:r w:rsidR="00CE750C">
        <w:rPr>
          <w:rFonts w:ascii="Calibri" w:hAnsi="Calibri" w:cs="Calibri"/>
        </w:rPr>
        <w:t>- None</w:t>
      </w:r>
    </w:p>
    <w:p w14:paraId="403C3B2F" w14:textId="77777777" w:rsidR="00A527DD" w:rsidRPr="00DE1E5B" w:rsidRDefault="00A527DD" w:rsidP="000E31D6">
      <w:pPr>
        <w:rPr>
          <w:rFonts w:ascii="Calibri" w:hAnsi="Calibri" w:cs="Calibri"/>
        </w:rPr>
      </w:pPr>
    </w:p>
    <w:p w14:paraId="61B75ABB" w14:textId="20325C39"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RSC</w:t>
      </w:r>
      <w:r w:rsidR="003219A3">
        <w:rPr>
          <w:rFonts w:ascii="Calibri" w:hAnsi="Calibri" w:cs="Calibri"/>
          <w:b/>
        </w:rPr>
        <w:t xml:space="preserve">  </w:t>
      </w:r>
    </w:p>
    <w:p w14:paraId="52209DE9" w14:textId="77777777" w:rsidR="00A527DD" w:rsidRPr="00DE1E5B" w:rsidRDefault="00A527DD" w:rsidP="000E31D6">
      <w:pPr>
        <w:rPr>
          <w:rFonts w:ascii="Calibri" w:hAnsi="Calibri" w:cs="Calibri"/>
          <w:b/>
        </w:rPr>
      </w:pPr>
    </w:p>
    <w:p w14:paraId="4856D5A7" w14:textId="1F8FC56A" w:rsidR="00A527DD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TENANT COMMISSIONER</w:t>
      </w:r>
    </w:p>
    <w:p w14:paraId="699547F3" w14:textId="1EF62A51" w:rsidR="003219A3" w:rsidRDefault="003219A3" w:rsidP="000E31D6">
      <w:pPr>
        <w:rPr>
          <w:rFonts w:ascii="Calibri" w:hAnsi="Calibri" w:cs="Calibri"/>
          <w:b/>
        </w:rPr>
      </w:pPr>
    </w:p>
    <w:p w14:paraId="64C234A0" w14:textId="0969B7BE" w:rsidR="003219A3" w:rsidRDefault="003219A3" w:rsidP="000E31D6">
      <w:pPr>
        <w:rPr>
          <w:rFonts w:ascii="Calibri" w:hAnsi="Calibri" w:cs="Calibri"/>
          <w:b/>
        </w:rPr>
      </w:pPr>
    </w:p>
    <w:p w14:paraId="37BAB0CB" w14:textId="77777777" w:rsidR="003219A3" w:rsidRPr="00DE1E5B" w:rsidRDefault="003219A3" w:rsidP="000E31D6">
      <w:pPr>
        <w:rPr>
          <w:rFonts w:ascii="Calibri" w:hAnsi="Calibri" w:cs="Calibri"/>
          <w:b/>
        </w:rPr>
      </w:pPr>
      <w:bookmarkStart w:id="0" w:name="_GoBack"/>
      <w:bookmarkEnd w:id="0"/>
    </w:p>
    <w:p w14:paraId="464F319F" w14:textId="77777777" w:rsidR="00F82FCB" w:rsidRPr="00DE1E5B" w:rsidRDefault="00F82FCB" w:rsidP="000E31D6">
      <w:pPr>
        <w:rPr>
          <w:rFonts w:ascii="Calibri" w:hAnsi="Calibri" w:cs="Calibri"/>
        </w:rPr>
      </w:pPr>
    </w:p>
    <w:p w14:paraId="672F8550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251A452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ADJOURNMENT</w:t>
      </w:r>
    </w:p>
    <w:sectPr w:rsidR="000E31D6" w:rsidRPr="00DE1E5B" w:rsidSect="00DE1E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D6"/>
    <w:rsid w:val="00054AE6"/>
    <w:rsid w:val="000C7F27"/>
    <w:rsid w:val="000E31D6"/>
    <w:rsid w:val="00127DC7"/>
    <w:rsid w:val="001362EF"/>
    <w:rsid w:val="001D213F"/>
    <w:rsid w:val="001F64DB"/>
    <w:rsid w:val="00234A42"/>
    <w:rsid w:val="002C2612"/>
    <w:rsid w:val="003219A3"/>
    <w:rsid w:val="00337FCC"/>
    <w:rsid w:val="00347667"/>
    <w:rsid w:val="00424751"/>
    <w:rsid w:val="004C4F37"/>
    <w:rsid w:val="00514492"/>
    <w:rsid w:val="005233C7"/>
    <w:rsid w:val="005B4FEB"/>
    <w:rsid w:val="00636365"/>
    <w:rsid w:val="006506DB"/>
    <w:rsid w:val="00720840"/>
    <w:rsid w:val="007D0C73"/>
    <w:rsid w:val="00803752"/>
    <w:rsid w:val="00875E72"/>
    <w:rsid w:val="00894915"/>
    <w:rsid w:val="009003F4"/>
    <w:rsid w:val="00910493"/>
    <w:rsid w:val="00962C97"/>
    <w:rsid w:val="00992F62"/>
    <w:rsid w:val="009A0FDC"/>
    <w:rsid w:val="009D7891"/>
    <w:rsid w:val="00A11A97"/>
    <w:rsid w:val="00A27678"/>
    <w:rsid w:val="00A301DF"/>
    <w:rsid w:val="00A527DD"/>
    <w:rsid w:val="00A5502B"/>
    <w:rsid w:val="00B12B93"/>
    <w:rsid w:val="00B22E1F"/>
    <w:rsid w:val="00B364D7"/>
    <w:rsid w:val="00B509B0"/>
    <w:rsid w:val="00B6193D"/>
    <w:rsid w:val="00B70EE2"/>
    <w:rsid w:val="00BC5A71"/>
    <w:rsid w:val="00CC451B"/>
    <w:rsid w:val="00CE750C"/>
    <w:rsid w:val="00D02E18"/>
    <w:rsid w:val="00DE1E5B"/>
    <w:rsid w:val="00DF7EA5"/>
    <w:rsid w:val="00E00144"/>
    <w:rsid w:val="00E66A03"/>
    <w:rsid w:val="00EC0DEF"/>
    <w:rsid w:val="00EC6005"/>
    <w:rsid w:val="00EC7D21"/>
    <w:rsid w:val="00ED24E0"/>
    <w:rsid w:val="00EE42FD"/>
    <w:rsid w:val="00EF380F"/>
    <w:rsid w:val="00F22A2F"/>
    <w:rsid w:val="00F82FCB"/>
    <w:rsid w:val="00FB2FA5"/>
    <w:rsid w:val="00FD015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1BD9B"/>
  <w15:chartTrackingRefBased/>
  <w15:docId w15:val="{8D9E333E-1A86-4BBC-A858-6A7634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0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HAMPTON HOUSING AUTHORITY</vt:lpstr>
    </vt:vector>
  </TitlesOfParts>
  <Company>East Hampton Housing Authority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HAMPTON HOUSING AUTHORITY</dc:title>
  <dc:subject/>
  <dc:creator>Owner</dc:creator>
  <cp:keywords/>
  <cp:lastModifiedBy>East Hampton Housing Authority</cp:lastModifiedBy>
  <cp:revision>8</cp:revision>
  <cp:lastPrinted>2018-04-16T19:26:00Z</cp:lastPrinted>
  <dcterms:created xsi:type="dcterms:W3CDTF">2018-04-09T20:52:00Z</dcterms:created>
  <dcterms:modified xsi:type="dcterms:W3CDTF">2018-04-16T19:31:00Z</dcterms:modified>
</cp:coreProperties>
</file>